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1576" w14:textId="5CFFC276" w:rsidR="00670543" w:rsidRPr="00BF24BA" w:rsidRDefault="00670543" w:rsidP="00670543">
      <w:pPr>
        <w:jc w:val="center"/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AGENDA</w:t>
      </w:r>
    </w:p>
    <w:p w14:paraId="1B31D35B" w14:textId="6867DEF9" w:rsidR="00AB395A" w:rsidRPr="00BF24BA" w:rsidRDefault="00670543" w:rsidP="00670543">
      <w:pPr>
        <w:jc w:val="center"/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Lake Boon Commission</w:t>
      </w:r>
    </w:p>
    <w:p w14:paraId="01B17FF7" w14:textId="2E074F4C" w:rsidR="00670543" w:rsidRPr="00BF24BA" w:rsidRDefault="00543B7F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</w:t>
      </w:r>
      <w:r w:rsidR="00CE3E2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0 PM, </w:t>
      </w:r>
      <w:r w:rsidR="00CE3E25">
        <w:rPr>
          <w:b/>
          <w:sz w:val="28"/>
          <w:szCs w:val="28"/>
        </w:rPr>
        <w:t>July 22</w:t>
      </w:r>
      <w:r w:rsidR="00714E24">
        <w:rPr>
          <w:b/>
          <w:sz w:val="28"/>
          <w:szCs w:val="28"/>
        </w:rPr>
        <w:t>, 201</w:t>
      </w:r>
      <w:r w:rsidR="00CE3E25">
        <w:rPr>
          <w:b/>
          <w:sz w:val="28"/>
          <w:szCs w:val="28"/>
        </w:rPr>
        <w:t>9</w:t>
      </w:r>
    </w:p>
    <w:p w14:paraId="17FCDAF5" w14:textId="7CFE819E" w:rsid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 Town Building</w:t>
      </w:r>
    </w:p>
    <w:p w14:paraId="5E2502DB" w14:textId="4ABF8FB2" w:rsidR="00D64CD6" w:rsidRPr="00BF24BA" w:rsidRDefault="00D64CD6" w:rsidP="00670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380 Great Road, Stow MA</w:t>
      </w:r>
    </w:p>
    <w:p w14:paraId="7E35FF17" w14:textId="77777777" w:rsidR="00BF24BA" w:rsidRPr="00BF24BA" w:rsidRDefault="00BF24BA" w:rsidP="00670543">
      <w:pPr>
        <w:jc w:val="center"/>
        <w:rPr>
          <w:b/>
          <w:sz w:val="28"/>
          <w:szCs w:val="28"/>
        </w:rPr>
      </w:pPr>
    </w:p>
    <w:p w14:paraId="028567FE" w14:textId="45816F67" w:rsidR="00670543" w:rsidRPr="00BF24BA" w:rsidRDefault="00670543" w:rsidP="00670543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Public Comment</w:t>
      </w:r>
    </w:p>
    <w:p w14:paraId="26E8A151" w14:textId="583EEE1D" w:rsidR="00670543" w:rsidRDefault="00543B7F" w:rsidP="00670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3AF15608" w14:textId="475E534C" w:rsidR="00CE3E25" w:rsidRDefault="00CE3E25" w:rsidP="00BF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LBC Commissioner Interviews &amp; Recommendation</w:t>
      </w:r>
      <w:bookmarkStart w:id="0" w:name="_GoBack"/>
      <w:bookmarkEnd w:id="0"/>
    </w:p>
    <w:p w14:paraId="3BD67827" w14:textId="6246AB25" w:rsidR="00CE3E25" w:rsidRDefault="00CE3E25" w:rsidP="00CE3E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Bills </w:t>
      </w:r>
      <w:r>
        <w:rPr>
          <w:b/>
          <w:sz w:val="28"/>
          <w:szCs w:val="28"/>
        </w:rPr>
        <w:t>for Payment</w:t>
      </w:r>
    </w:p>
    <w:p w14:paraId="13B45390" w14:textId="57718C38" w:rsidR="00BF24BA" w:rsidRPr="00BF24BA" w:rsidRDefault="0077358A" w:rsidP="00BF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 for </w:t>
      </w:r>
      <w:r w:rsidR="00CE3E25">
        <w:rPr>
          <w:b/>
          <w:sz w:val="28"/>
          <w:szCs w:val="28"/>
        </w:rPr>
        <w:t>Next</w:t>
      </w:r>
      <w:r>
        <w:rPr>
          <w:b/>
          <w:sz w:val="28"/>
          <w:szCs w:val="28"/>
        </w:rPr>
        <w:t xml:space="preserve"> </w:t>
      </w:r>
      <w:r w:rsidR="00CE3E25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eeting</w:t>
      </w:r>
      <w:r w:rsidR="00BF24BA" w:rsidRPr="00BF24BA">
        <w:rPr>
          <w:b/>
          <w:sz w:val="28"/>
          <w:szCs w:val="28"/>
        </w:rPr>
        <w:t xml:space="preserve"> </w:t>
      </w:r>
    </w:p>
    <w:p w14:paraId="0B722786" w14:textId="3DB8B68D" w:rsidR="00BF24BA" w:rsidRDefault="00BF24BA" w:rsidP="00702DC6">
      <w:pPr>
        <w:tabs>
          <w:tab w:val="left" w:pos="6435"/>
        </w:tabs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 xml:space="preserve">Date of </w:t>
      </w:r>
      <w:r w:rsidR="00CE3E25">
        <w:rPr>
          <w:b/>
          <w:sz w:val="28"/>
          <w:szCs w:val="28"/>
        </w:rPr>
        <w:t>N</w:t>
      </w:r>
      <w:r w:rsidRPr="00BF24BA">
        <w:rPr>
          <w:b/>
          <w:sz w:val="28"/>
          <w:szCs w:val="28"/>
        </w:rPr>
        <w:t xml:space="preserve">ext </w:t>
      </w:r>
      <w:r w:rsidR="00CE3E25">
        <w:rPr>
          <w:b/>
          <w:sz w:val="28"/>
          <w:szCs w:val="28"/>
        </w:rPr>
        <w:t>M</w:t>
      </w:r>
      <w:r w:rsidRPr="00BF24BA">
        <w:rPr>
          <w:b/>
          <w:sz w:val="28"/>
          <w:szCs w:val="28"/>
        </w:rPr>
        <w:t>eeting</w:t>
      </w:r>
      <w:r w:rsidR="00702DC6">
        <w:rPr>
          <w:b/>
          <w:sz w:val="28"/>
          <w:szCs w:val="28"/>
        </w:rPr>
        <w:tab/>
      </w:r>
    </w:p>
    <w:p w14:paraId="127C2E61" w14:textId="77777777" w:rsidR="00702DC6" w:rsidRPr="00BF24BA" w:rsidRDefault="00702DC6" w:rsidP="00702DC6">
      <w:pPr>
        <w:tabs>
          <w:tab w:val="left" w:pos="6435"/>
        </w:tabs>
        <w:rPr>
          <w:b/>
          <w:sz w:val="28"/>
          <w:szCs w:val="28"/>
        </w:rPr>
      </w:pPr>
    </w:p>
    <w:p w14:paraId="3562FA33" w14:textId="2F10AE71" w:rsidR="00BF24BA" w:rsidRPr="00BF24BA" w:rsidRDefault="00BF24BA" w:rsidP="00BF24BA">
      <w:pPr>
        <w:rPr>
          <w:b/>
          <w:sz w:val="28"/>
          <w:szCs w:val="28"/>
        </w:rPr>
      </w:pPr>
      <w:r w:rsidRPr="00BF24BA">
        <w:rPr>
          <w:b/>
          <w:sz w:val="28"/>
          <w:szCs w:val="28"/>
        </w:rPr>
        <w:t>Adjourn</w:t>
      </w:r>
    </w:p>
    <w:p w14:paraId="188849B0" w14:textId="77777777" w:rsidR="00BF24BA" w:rsidRPr="00BF24BA" w:rsidRDefault="00BF24BA" w:rsidP="00BF24BA">
      <w:pPr>
        <w:rPr>
          <w:b/>
          <w:sz w:val="28"/>
          <w:szCs w:val="28"/>
        </w:rPr>
      </w:pPr>
    </w:p>
    <w:p w14:paraId="3CF1A14C" w14:textId="66232B48" w:rsidR="00BF24BA" w:rsidRDefault="00BF24BA" w:rsidP="00670543">
      <w:pPr>
        <w:rPr>
          <w:b/>
        </w:rPr>
      </w:pPr>
      <w:r>
        <w:rPr>
          <w:b/>
        </w:rPr>
        <w:tab/>
      </w:r>
    </w:p>
    <w:p w14:paraId="592CBB0D" w14:textId="77777777" w:rsidR="00D66076" w:rsidRPr="00670543" w:rsidRDefault="00D66076" w:rsidP="00670543">
      <w:pPr>
        <w:rPr>
          <w:b/>
        </w:rPr>
      </w:pPr>
    </w:p>
    <w:sectPr w:rsidR="00D66076" w:rsidRPr="0067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781"/>
    <w:multiLevelType w:val="hybridMultilevel"/>
    <w:tmpl w:val="0E4021E0"/>
    <w:lvl w:ilvl="0" w:tplc="B6B0EB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7C"/>
    <w:rsid w:val="00060CF7"/>
    <w:rsid w:val="000C5849"/>
    <w:rsid w:val="00105744"/>
    <w:rsid w:val="00336672"/>
    <w:rsid w:val="00353939"/>
    <w:rsid w:val="0045282C"/>
    <w:rsid w:val="00496ED5"/>
    <w:rsid w:val="00520A1B"/>
    <w:rsid w:val="00543B7F"/>
    <w:rsid w:val="00670543"/>
    <w:rsid w:val="00702DC6"/>
    <w:rsid w:val="00714E24"/>
    <w:rsid w:val="0077358A"/>
    <w:rsid w:val="007C4A1E"/>
    <w:rsid w:val="00812E42"/>
    <w:rsid w:val="008E7F7C"/>
    <w:rsid w:val="008F76B7"/>
    <w:rsid w:val="009572D5"/>
    <w:rsid w:val="009F2DFF"/>
    <w:rsid w:val="00AB395A"/>
    <w:rsid w:val="00AD63E5"/>
    <w:rsid w:val="00BF24BA"/>
    <w:rsid w:val="00C53517"/>
    <w:rsid w:val="00CE3E25"/>
    <w:rsid w:val="00D64CD6"/>
    <w:rsid w:val="00D64D79"/>
    <w:rsid w:val="00D66076"/>
    <w:rsid w:val="00DE296D"/>
    <w:rsid w:val="00E61581"/>
    <w:rsid w:val="00F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8C02"/>
  <w15:chartTrackingRefBased/>
  <w15:docId w15:val="{082B0B9E-80E2-49EA-A8AA-46339749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7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Hawkes</dc:creator>
  <cp:keywords/>
  <dc:description/>
  <cp:lastModifiedBy>Microsoft Office User</cp:lastModifiedBy>
  <cp:revision>3</cp:revision>
  <dcterms:created xsi:type="dcterms:W3CDTF">2019-07-18T00:17:00Z</dcterms:created>
  <dcterms:modified xsi:type="dcterms:W3CDTF">2019-07-18T00:22:00Z</dcterms:modified>
</cp:coreProperties>
</file>